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000000" w:rsidRDefault="000E1F17">
      <w:r>
        <w:rPr>
          <w:noProof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</w:p>
    <w:p w14:paraId="66259AE5" w14:textId="026F8ED7" w:rsidR="00D4542B" w:rsidRDefault="00D4542B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  <w:r w:rsidRPr="00D4542B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 xml:space="preserve">Create an Elevate Program Plan: </w:t>
      </w:r>
      <w:r w:rsidR="007070E4" w:rsidRPr="007070E4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>Family Child Care Homes</w:t>
      </w:r>
    </w:p>
    <w:p w14:paraId="5FE6094A" w14:textId="10E4985E" w:rsidR="00D4542B" w:rsidRDefault="00F65F42" w:rsidP="00D4542B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Developing an Elevate Program Plan is a key step to reaching Member+ status. Your plan outlines how you can bring your program from where it is today</w:t>
      </w:r>
      <w:r w:rsidR="00D904B3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</w:t>
      </w: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where you want to be. </w:t>
      </w:r>
    </w:p>
    <w:p w14:paraId="61B8AC7B" w14:textId="77777777" w:rsidR="00D4542B" w:rsidRPr="00D4542B" w:rsidRDefault="00D4542B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6FF3307" w14:textId="2C445A8A" w:rsidR="00D4542B" w:rsidRPr="00D4542B" w:rsidRDefault="00F65F42" w:rsidP="00D4542B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Getting Started:</w:t>
      </w:r>
    </w:p>
    <w:p w14:paraId="306BA6F8" w14:textId="0CE6F0D5" w:rsidR="00D4542B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First, check that you are ready to fill out your Elevate Program Plan: </w:t>
      </w:r>
    </w:p>
    <w:p w14:paraId="4911C7F9" w14:textId="1D161A1E" w:rsidR="00F65F42" w:rsidRPr="00F65F42" w:rsidRDefault="00000000" w:rsidP="00F65F42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2133050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="00D51981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  <w:permEnd w:id="141966283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Have you reflected on areas of strength and areas for growth?</w:t>
      </w:r>
    </w:p>
    <w:p w14:paraId="08FCC354" w14:textId="424E7C42" w:rsidR="00F65F42" w:rsidRDefault="00000000" w:rsidP="00F65F42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15506468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="00D51981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  <w:permEnd w:id="143224627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Have you chosen your focus areas?</w:t>
      </w:r>
    </w:p>
    <w:p w14:paraId="2DC642C5" w14:textId="6DC59DF0" w:rsidR="007070E4" w:rsidRPr="007070E4" w:rsidRDefault="00000000" w:rsidP="007070E4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-943999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="00D51981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permEnd w:id="1152517017"/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Do you have 1-3 SMART goals?</w:t>
      </w:r>
    </w:p>
    <w:p w14:paraId="73E98464" w14:textId="77777777" w:rsidR="007070E4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</w:p>
    <w:p w14:paraId="0250085D" w14:textId="747DD65C" w:rsid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rFonts w:eastAsia="Calibri"/>
          <w:b/>
          <w:bCs/>
          <w:iCs/>
          <w:color w:val="B92454"/>
          <w:sz w:val="28"/>
          <w:szCs w:val="28"/>
        </w:rPr>
        <w:t>No</w:t>
      </w:r>
      <w:r w:rsidR="008810EF">
        <w:rPr>
          <w:rFonts w:eastAsia="Calibri"/>
          <w:b/>
          <w:bCs/>
          <w:iCs/>
          <w:color w:val="B92454"/>
          <w:sz w:val="28"/>
          <w:szCs w:val="28"/>
        </w:rPr>
        <w:t>t yet?</w:t>
      </w:r>
    </w:p>
    <w:p w14:paraId="05C2677C" w14:textId="0DD091D7" w:rsidR="00F65F42" w:rsidRDefault="00F65F42" w:rsidP="00F65F42">
      <w:pPr>
        <w:rPr>
          <w:rStyle w:val="normaltextrun"/>
          <w:color w:val="000000" w:themeColor="text1"/>
          <w:sz w:val="24"/>
          <w:szCs w:val="24"/>
        </w:rPr>
      </w:pPr>
      <w:r w:rsidRPr="00F65F42">
        <w:rPr>
          <w:rStyle w:val="normaltextrun"/>
          <w:color w:val="000000" w:themeColor="text1"/>
          <w:sz w:val="24"/>
          <w:szCs w:val="24"/>
        </w:rPr>
        <w:t xml:space="preserve">Refer back to the </w:t>
      </w:r>
      <w:hyperlink r:id="rId9" w:history="1">
        <w:r w:rsidRPr="00F65F42">
          <w:rPr>
            <w:rStyle w:val="Hyperlink"/>
            <w:sz w:val="24"/>
            <w:szCs w:val="24"/>
          </w:rPr>
          <w:t>Elevate website</w:t>
        </w:r>
      </w:hyperlink>
      <w:r w:rsidRPr="00F65F42">
        <w:rPr>
          <w:rStyle w:val="normaltextrun"/>
          <w:color w:val="000000" w:themeColor="text1"/>
          <w:sz w:val="24"/>
          <w:szCs w:val="24"/>
        </w:rPr>
        <w:t xml:space="preserve"> for full instructions and resources to prepare to fill out your plan.  </w:t>
      </w:r>
    </w:p>
    <w:p w14:paraId="26FA6B41" w14:textId="12974361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Need additional help thinking through your program plan? Reach out to your </w:t>
      </w:r>
      <w:hyperlink r:id="rId10" w:history="1">
        <w:r w:rsidRPr="00F65F42">
          <w:rPr>
            <w:rStyle w:val="Hyperlink"/>
            <w:rFonts w:ascii="Calibri" w:hAnsi="Calibri" w:cs="Calibri"/>
            <w:sz w:val="24"/>
            <w:szCs w:val="24"/>
          </w:rPr>
          <w:t>Service Navigator</w:t>
        </w:r>
      </w:hyperlink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today!</w:t>
      </w:r>
    </w:p>
    <w:p w14:paraId="343228B7" w14:textId="77777777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4A7443" w14:textId="289EEC12" w:rsidR="00F65F42" w:rsidRP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YES! Congratulations - you are ready!</w:t>
      </w:r>
    </w:p>
    <w:p w14:paraId="41D76A4B" w14:textId="781BEA67" w:rsidR="00D4542B" w:rsidRPr="00F65F42" w:rsidRDefault="00F65F42" w:rsidP="00F65F42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</w:pPr>
      <w:r w:rsidRPr="00F65F42"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  <w:t>Elevate Program Plan Process Summary:</w:t>
      </w:r>
    </w:p>
    <w:p w14:paraId="2F680531" w14:textId="77777777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Fully fill out the form below </w:t>
      </w:r>
    </w:p>
    <w:p w14:paraId="449BFDD8" w14:textId="598892E2" w:rsidR="00F65F42" w:rsidRPr="00F65F42" w:rsidRDefault="00765CCF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rStyle w:val="normaltextrun"/>
          <w:rFonts w:asciiTheme="minorHAnsi" w:eastAsiaTheme="minorHAnsi" w:hAnsiTheme="minorHAnsi" w:cstheme="minorBidi"/>
          <w:color w:val="000000" w:themeColor="text1"/>
        </w:rPr>
        <w:t>Upload</w:t>
      </w:r>
      <w:r w:rsidR="00F65F42"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the Registry</w:t>
      </w:r>
    </w:p>
    <w:p w14:paraId="2F662787" w14:textId="14FB3CA1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Service Navigators review it</w:t>
      </w:r>
    </w:p>
    <w:p w14:paraId="7D073AA2" w14:textId="7597469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If needed, they will offer suggestion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s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get plan approved</w:t>
      </w:r>
    </w:p>
    <w:p w14:paraId="19615BD4" w14:textId="79E2DF3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2849D92A" wp14:editId="42217834">
            <wp:simplePos x="0" y="0"/>
            <wp:positionH relativeFrom="margin">
              <wp:posOffset>4379595</wp:posOffset>
            </wp:positionH>
            <wp:positionV relativeFrom="paragraph">
              <wp:posOffset>502285</wp:posOffset>
            </wp:positionV>
            <wp:extent cx="2171700" cy="476250"/>
            <wp:effectExtent l="0" t="0" r="0" b="0"/>
            <wp:wrapNone/>
            <wp:docPr id="11" name="Picture 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Once a plan is approved by 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OEC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you will enter Member+ Status </w:t>
      </w:r>
    </w:p>
    <w:p w14:paraId="5936E04C" w14:textId="4634B1FC" w:rsidR="00D4542B" w:rsidRDefault="00D4542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858423D" w14:textId="6E9CDA80" w:rsidR="00797BAB" w:rsidRPr="00F65F42" w:rsidRDefault="003D1D75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7084BA0" wp14:editId="7249C99F">
                <wp:simplePos x="0" y="0"/>
                <wp:positionH relativeFrom="column">
                  <wp:posOffset>-533400</wp:posOffset>
                </wp:positionH>
                <wp:positionV relativeFrom="paragraph">
                  <wp:posOffset>797560</wp:posOffset>
                </wp:positionV>
                <wp:extent cx="2360930" cy="1404620"/>
                <wp:effectExtent l="0" t="0" r="2286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A044" w14:textId="1D46B548" w:rsidR="003D1D75" w:rsidRDefault="002E4691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84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62.8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NvcZKTfAAAACwEAAA8AAAAAAAAAAAAAAAAAcQQAAGRycy9kb3ducmV2LnhtbFBLBQYA&#10;AAAABAAEAPMAAAB9BQAAAAA=&#10;" strokecolor="white [3212]">
                <v:textbox style="mso-fit-shape-to-text:t">
                  <w:txbxContent>
                    <w:p w14:paraId="537CA044" w14:textId="1D46B548" w:rsidR="003D1D75" w:rsidRDefault="002E4691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5DCC86C" w14:textId="735F871F" w:rsidR="00F65F42" w:rsidRPr="00F65F42" w:rsidRDefault="00F17F96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42" w:rsidRPr="00F65F42">
        <w:rPr>
          <w:rFonts w:eastAsia="Calibri"/>
          <w:b/>
          <w:bCs/>
          <w:iCs/>
          <w:color w:val="B92454"/>
          <w:sz w:val="28"/>
          <w:szCs w:val="28"/>
        </w:rPr>
        <w:t>Assessment of your pla</w:t>
      </w:r>
      <w:r w:rsidR="008C2394">
        <w:rPr>
          <w:rFonts w:eastAsia="Calibri"/>
          <w:b/>
          <w:bCs/>
          <w:iCs/>
          <w:color w:val="B92454"/>
          <w:sz w:val="28"/>
          <w:szCs w:val="28"/>
        </w:rPr>
        <w:t>n:</w:t>
      </w:r>
      <w:r w:rsidRPr="00F17F96">
        <w:rPr>
          <w:noProof/>
        </w:rPr>
        <w:t xml:space="preserve"> </w:t>
      </w:r>
    </w:p>
    <w:p w14:paraId="50785D57" w14:textId="59D2586D" w:rsidR="00F65F42" w:rsidRPr="00F65F42" w:rsidRDefault="00D904B3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use an assessment tool, called a rubric, to ensure plans meet standards.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approve plans that meet the criteria outlined below. In the event that a plan does not meet those criteria, a Service Navigator will contact you and offer suggestions and support for your plan to help it get approved.</w:t>
      </w:r>
    </w:p>
    <w:p w14:paraId="394D43FE" w14:textId="7241B20D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To ensure the plan is approved, providers must:</w:t>
      </w:r>
    </w:p>
    <w:p w14:paraId="6B5C2E4A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Choose at least one Focus Area.</w:t>
      </w:r>
    </w:p>
    <w:p w14:paraId="4A68C6DE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Include at least 1 and up to 3 SMART goals for quality improvement. ​</w:t>
      </w:r>
    </w:p>
    <w:p w14:paraId="30A20166" w14:textId="77777777" w:rsidR="00F65F42" w:rsidRPr="00F65F42" w:rsidRDefault="00F65F42" w:rsidP="00F65F42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Each SMART goal should include action steps and challenges, as well as the resources needed to complete the goal.</w:t>
      </w:r>
    </w:p>
    <w:p w14:paraId="521C7C39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Complete all parts of the Elevate Program Plan template. </w:t>
      </w:r>
    </w:p>
    <w:p w14:paraId="5A6B8A96" w14:textId="5638F929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Once you have fully completed your plan you are ready to submit it to the Registry. Review this </w:t>
      </w:r>
      <w:hyperlink r:id="rId13" w:history="1">
        <w:r w:rsidRPr="00B82AEE">
          <w:rPr>
            <w:rStyle w:val="Hyperlink"/>
            <w:rFonts w:ascii="Calibri" w:eastAsia="Times New Roman" w:hAnsi="Calibri" w:cs="Calibri"/>
            <w:sz w:val="24"/>
            <w:szCs w:val="24"/>
          </w:rPr>
          <w:t>instructional video</w:t>
        </w:r>
      </w:hyperlink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 for support submitting your plan.  </w:t>
      </w:r>
    </w:p>
    <w:p w14:paraId="6AB07DD2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7DF9F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>Once approved, your program will earn Member+ status.</w:t>
      </w:r>
    </w:p>
    <w:p w14:paraId="7713F490" w14:textId="77777777" w:rsidR="00F65F42" w:rsidRPr="00B82AEE" w:rsidRDefault="00F65F42" w:rsidP="00C46E93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DB65A4A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2A7897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F97B479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DED4A8A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2F3FA87" w14:textId="77777777" w:rsidR="000C116D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11A57D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B98AB19" w14:textId="11E6CC92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B6EFB39" w14:textId="295349AB" w:rsidR="00F65F42" w:rsidRDefault="003D1D75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B3DE329" wp14:editId="10409369">
                <wp:simplePos x="0" y="0"/>
                <wp:positionH relativeFrom="column">
                  <wp:posOffset>-714375</wp:posOffset>
                </wp:positionH>
                <wp:positionV relativeFrom="paragraph">
                  <wp:posOffset>2909570</wp:posOffset>
                </wp:positionV>
                <wp:extent cx="2360930" cy="1404620"/>
                <wp:effectExtent l="0" t="0" r="22860" b="13970"/>
                <wp:wrapNone/>
                <wp:docPr id="2051832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0430" w14:textId="5F64C320" w:rsidR="003D1D75" w:rsidRDefault="002E4691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DE329" id="_x0000_s1027" type="#_x0000_t202" style="position:absolute;left:0;text-align:left;margin-left:-56.25pt;margin-top:229.1pt;width:185.9pt;height:110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" strokecolor="white [3212]">
                <v:textbox style="mso-fit-shape-to-text:t">
                  <w:txbxContent>
                    <w:p w14:paraId="32910430" w14:textId="5F64C320" w:rsidR="003D1D75" w:rsidRDefault="002E4691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1D5D5BE" wp14:editId="6155C5C5">
                <wp:simplePos x="0" y="0"/>
                <wp:positionH relativeFrom="column">
                  <wp:posOffset>-714375</wp:posOffset>
                </wp:positionH>
                <wp:positionV relativeFrom="paragraph">
                  <wp:posOffset>2912745</wp:posOffset>
                </wp:positionV>
                <wp:extent cx="2360930" cy="1404620"/>
                <wp:effectExtent l="0" t="0" r="22860" b="13970"/>
                <wp:wrapNone/>
                <wp:docPr id="1025406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DF7D" w14:textId="77777777" w:rsidR="003D1D75" w:rsidRDefault="003D1D75" w:rsidP="003D1D75">
                            <w:r>
                              <w:t>July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5D5BE" id="_x0000_s1028" type="#_x0000_t202" style="position:absolute;left:0;text-align:left;margin-left:-56.25pt;margin-top:229.3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" strokecolor="white [3212]">
                <v:textbox style="mso-fit-shape-to-text:t">
                  <w:txbxContent>
                    <w:p w14:paraId="48FDDF7D" w14:textId="77777777" w:rsidR="003D1D75" w:rsidRDefault="003D1D75" w:rsidP="003D1D75">
                      <w:r>
                        <w:t>July 2023</w:t>
                      </w:r>
                    </w:p>
                  </w:txbxContent>
                </v:textbox>
              </v:shape>
            </w:pict>
          </mc:Fallback>
        </mc:AlternateContent>
      </w:r>
      <w:r w:rsidR="00442F4B">
        <w:rPr>
          <w:noProof/>
          <w:sz w:val="40"/>
          <w:szCs w:val="40"/>
        </w:rPr>
        <w:drawing>
          <wp:anchor distT="0" distB="0" distL="114300" distR="114300" simplePos="0" relativeHeight="251736064" behindDoc="1" locked="0" layoutInCell="1" allowOverlap="1" wp14:anchorId="661A9761" wp14:editId="4E7C2C12">
            <wp:simplePos x="0" y="0"/>
            <wp:positionH relativeFrom="margin">
              <wp:posOffset>4518454</wp:posOffset>
            </wp:positionH>
            <wp:positionV relativeFrom="paragraph">
              <wp:posOffset>2181363</wp:posOffset>
            </wp:positionV>
            <wp:extent cx="2171700" cy="476250"/>
            <wp:effectExtent l="0" t="0" r="0" b="0"/>
            <wp:wrapNone/>
            <wp:docPr id="849102302" name="Picture 8491023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853B" w14:textId="1BAB24FC" w:rsidR="006F50C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sectPr w:rsidR="006F50C1" w:rsidSect="006F50C1">
          <w:pgSz w:w="12240" w:h="15840" w:code="1"/>
          <w:pgMar w:top="1440" w:right="1440" w:bottom="1440" w:left="1440" w:header="864" w:footer="864" w:gutter="0"/>
          <w:cols w:space="720"/>
          <w:formProt w:val="0"/>
          <w:titlePg/>
          <w:docGrid w:linePitch="360"/>
        </w:sectPr>
      </w:pPr>
    </w:p>
    <w:p w14:paraId="184460FF" w14:textId="1FEF5F90" w:rsidR="008C2394" w:rsidRDefault="000C5DFB" w:rsidP="003B1F12">
      <w:pPr>
        <w:tabs>
          <w:tab w:val="left" w:pos="10728"/>
        </w:tabs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6CCCF4A0" wp14:editId="3ED2444A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9039920" cy="6986015"/>
            <wp:effectExtent l="0" t="0" r="8890" b="5715"/>
            <wp:wrapNone/>
            <wp:docPr id="5804761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7618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920" cy="69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D92A5" w14:textId="6CF6AF8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52953D9" w14:textId="167834F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FF64FB2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816DB88" w14:textId="5EE0711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93A231E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EA5ED6F" w14:textId="3C62EDC8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3C573BB" w14:textId="25A126C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2EA112" w14:textId="47613523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6FA2BD0" w14:textId="58A5CD2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855FD7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63D46A" w14:textId="49A69CC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91BC6F" w14:textId="4298E546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DF00560" w14:textId="0F217EC4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0EE8213" w14:textId="40A6AD02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087893A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42B850C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DB3116" w14:textId="1692E40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1F236E" w14:textId="0AA5263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9E2770" w14:textId="0FEC10A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8448194" w14:textId="12CAADA2" w:rsidR="008C2394" w:rsidRPr="008C2394" w:rsidRDefault="008C2394" w:rsidP="008C2394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16AB0A57" w14:textId="53D4FC93" w:rsidR="008C2394" w:rsidRDefault="008C2394" w:rsidP="003B1F12">
      <w:pPr>
        <w:tabs>
          <w:tab w:val="left" w:pos="10728"/>
        </w:tabs>
        <w:rPr>
          <w:sz w:val="40"/>
          <w:szCs w:val="40"/>
        </w:rPr>
      </w:pPr>
    </w:p>
    <w:p w14:paraId="73CE205D" w14:textId="2FE664A2" w:rsidR="000C116D" w:rsidRDefault="000C116D" w:rsidP="003B1F12">
      <w:pPr>
        <w:tabs>
          <w:tab w:val="left" w:pos="10728"/>
        </w:tabs>
        <w:rPr>
          <w:sz w:val="40"/>
          <w:szCs w:val="40"/>
        </w:rPr>
      </w:pPr>
    </w:p>
    <w:p w14:paraId="1860F02A" w14:textId="1B7225E9" w:rsidR="000C116D" w:rsidRDefault="003D1D75" w:rsidP="003B1F12">
      <w:pPr>
        <w:tabs>
          <w:tab w:val="left" w:pos="10728"/>
        </w:tabs>
        <w:rPr>
          <w:sz w:val="40"/>
          <w:szCs w:val="40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1155C56" wp14:editId="7A548356">
                <wp:simplePos x="0" y="0"/>
                <wp:positionH relativeFrom="column">
                  <wp:posOffset>-257175</wp:posOffset>
                </wp:positionH>
                <wp:positionV relativeFrom="paragraph">
                  <wp:posOffset>1575435</wp:posOffset>
                </wp:positionV>
                <wp:extent cx="2360930" cy="285750"/>
                <wp:effectExtent l="0" t="0" r="19050" b="19050"/>
                <wp:wrapNone/>
                <wp:docPr id="833259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C37F" w14:textId="63083FD6" w:rsidR="003D1D75" w:rsidRDefault="002E4691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5C56" id="_x0000_s1029" type="#_x0000_t202" style="position:absolute;margin-left:-20.25pt;margin-top:124.05pt;width:185.9pt;height:22.5pt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" strokecolor="white [3212]">
                <v:textbox>
                  <w:txbxContent>
                    <w:p w14:paraId="5C7FC37F" w14:textId="63083FD6" w:rsidR="003D1D75" w:rsidRDefault="002E4691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ermStart w:id="352405515" w:edGrp="everyone"/>
          <w:p w14:paraId="2A896AD4" w14:textId="77777777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>
              <w:rPr>
                <w:rFonts w:eastAsia="Calibri"/>
                <w:iCs/>
                <w:color w:val="000000" w:themeColor="text1"/>
              </w:rPr>
            </w:r>
            <w:r>
              <w:rPr>
                <w:rFonts w:eastAsia="Calibri"/>
                <w:iCs/>
                <w:color w:val="000000" w:themeColor="text1"/>
              </w:rPr>
              <w:fldChar w:fldCharType="separate"/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color w:val="000000" w:themeColor="text1"/>
              </w:rPr>
              <w:fldChar w:fldCharType="end"/>
            </w:r>
            <w:permEnd w:id="352405515"/>
          </w:p>
          <w:p w14:paraId="74D4031B" w14:textId="77777777" w:rsidR="008C2394" w:rsidRPr="002D24C0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1890" w:type="dxa"/>
          </w:tcPr>
          <w:p w14:paraId="04881694" w14:textId="65BE6041" w:rsidR="008C2394" w:rsidRPr="002D24C0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636555007"/>
                <w:placeholder>
                  <w:docPart w:val="C85C109E7EC34A2EA444E017D0DD4A93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1366492415"/>
              </w:sdtContent>
            </w:sdt>
          </w:p>
        </w:tc>
        <w:permStart w:id="1471046738" w:edGrp="everyone"/>
        <w:tc>
          <w:tcPr>
            <w:tcW w:w="3960" w:type="dxa"/>
          </w:tcPr>
          <w:p w14:paraId="73D6D14D" w14:textId="29796B81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>
              <w:rPr>
                <w:rFonts w:eastAsia="Calibri"/>
                <w:iCs/>
                <w:color w:val="000000" w:themeColor="text1"/>
              </w:rPr>
            </w:r>
            <w:r>
              <w:rPr>
                <w:rFonts w:eastAsia="Calibri"/>
                <w:iCs/>
                <w:color w:val="000000" w:themeColor="text1"/>
              </w:rPr>
              <w:fldChar w:fldCharType="separate"/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color w:val="000000" w:themeColor="text1"/>
              </w:rPr>
              <w:fldChar w:fldCharType="end"/>
            </w:r>
            <w:permEnd w:id="1471046738"/>
          </w:p>
        </w:tc>
        <w:tc>
          <w:tcPr>
            <w:tcW w:w="2520" w:type="dxa"/>
          </w:tcPr>
          <w:p w14:paraId="13287741" w14:textId="0C25A4BB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 w:rsidRPr="002D24C0"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2115466554" w:edGrp="everyone"/>
            <w:r w:rsidRPr="002D24C0"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D24C0"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 w:rsidRPr="002D24C0">
              <w:rPr>
                <w:rFonts w:eastAsia="Calibri"/>
                <w:iCs/>
                <w:color w:val="000000" w:themeColor="text1"/>
              </w:rPr>
            </w:r>
            <w:r w:rsidRPr="002D24C0">
              <w:rPr>
                <w:rFonts w:eastAsia="Calibri"/>
                <w:iCs/>
                <w:color w:val="000000" w:themeColor="text1"/>
              </w:rPr>
              <w:fldChar w:fldCharType="separate"/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color w:val="000000" w:themeColor="text1"/>
              </w:rPr>
              <w:fldChar w:fldCharType="end"/>
            </w:r>
            <w:permEnd w:id="2115466554"/>
          </w:p>
        </w:tc>
        <w:permStart w:id="1232935345" w:edGrp="everyone"/>
        <w:tc>
          <w:tcPr>
            <w:tcW w:w="2070" w:type="dxa"/>
          </w:tcPr>
          <w:p w14:paraId="1273AAE5" w14:textId="77777777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>
              <w:rPr>
                <w:rFonts w:eastAsia="Calibri"/>
                <w:iCs/>
                <w:color w:val="000000" w:themeColor="text1"/>
              </w:rPr>
            </w:r>
            <w:r>
              <w:rPr>
                <w:rFonts w:eastAsia="Calibri"/>
                <w:iCs/>
                <w:color w:val="000000" w:themeColor="text1"/>
              </w:rPr>
              <w:fldChar w:fldCharType="separate"/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color w:val="000000" w:themeColor="text1"/>
              </w:rPr>
              <w:fldChar w:fldCharType="end"/>
            </w:r>
            <w:permEnd w:id="1232935345"/>
          </w:p>
        </w:tc>
      </w:tr>
    </w:tbl>
    <w:p w14:paraId="2C7607AF" w14:textId="04531779" w:rsidR="008C2394" w:rsidRPr="001476DE" w:rsidRDefault="008C2394" w:rsidP="008C2394">
      <w:pPr>
        <w:tabs>
          <w:tab w:val="center" w:pos="4680"/>
          <w:tab w:val="right" w:pos="936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6EC52864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23751106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Program Name </w:t>
                            </w:r>
                          </w:p>
                          <w:p w14:paraId="196EE2FA" w14:textId="77777777" w:rsidR="008C2394" w:rsidRPr="001922A2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(Matches Registry name)</w:t>
                            </w:r>
                          </w:p>
                          <w:permEnd w:id="23751106"/>
                          <w:p w14:paraId="4E06554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D206" id="Text Box 414494323" o:spid="_x0000_s1030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1WGw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" filled="f" stroked="f" strokeweight=".5pt">
                <v:textbox>
                  <w:txbxContent>
                    <w:p w14:paraId="49A35133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23751106" w:edGrp="everyone"/>
                      <w:r w:rsidRPr="001922A2">
                        <w:rPr>
                          <w:b/>
                          <w:bCs/>
                        </w:rPr>
                        <w:t xml:space="preserve">Program Name </w:t>
                      </w:r>
                    </w:p>
                    <w:p w14:paraId="196EE2FA" w14:textId="77777777" w:rsidR="008C2394" w:rsidRPr="001922A2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922A2">
                        <w:rPr>
                          <w:b/>
                          <w:bCs/>
                        </w:rPr>
                        <w:t>(Matches Registry name)</w:t>
                      </w:r>
                    </w:p>
                    <w:permEnd w:id="23751106"/>
                    <w:p w14:paraId="4E06554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5996E77E">
                <wp:simplePos x="0" y="0"/>
                <wp:positionH relativeFrom="margin">
                  <wp:align>right</wp:align>
                </wp:positionH>
                <wp:positionV relativeFrom="paragraph">
                  <wp:posOffset>175651</wp:posOffset>
                </wp:positionV>
                <wp:extent cx="1397977" cy="263721"/>
                <wp:effectExtent l="0" t="0" r="0" b="3175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3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176659943" w:edGrp="everyone"/>
                            <w:r>
                              <w:rPr>
                                <w:b/>
                                <w:bCs/>
                              </w:rPr>
                              <w:t xml:space="preserve">Program Registry ID: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1E1" id="Text Box 1271122044" o:spid="_x0000_s1031" type="#_x0000_t202" style="position:absolute;margin-left:58.9pt;margin-top:13.85pt;width:110.1pt;height:20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" filled="f" stroked="f" strokeweight=".5pt">
                <v:textbox>
                  <w:txbxContent>
                    <w:p w14:paraId="72502DB9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176659943" w:edGrp="everyone"/>
                      <w:r>
                        <w:rPr>
                          <w:b/>
                          <w:bCs/>
                        </w:rPr>
                        <w:t xml:space="preserve">Program Registry ID: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24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</w:rPr>
                              <w:t>License Number: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32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A6GQIAADM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9jCQOh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</w:rPr>
                        <w:t>License Number: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 w:rsidRPr="00976196">
                              <w:rPr>
                                <w:b/>
                                <w:bCs/>
                              </w:rPr>
                              <w:t>Creation Date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33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 w:rsidRPr="00976196">
                        <w:rPr>
                          <w:b/>
                          <w:bCs/>
                        </w:rPr>
                        <w:t>Creation Date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809788914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Name and Title </w:t>
                            </w:r>
                          </w:p>
                          <w:p w14:paraId="284B609D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(Point of contact for plan)</w:t>
                            </w:r>
                          </w:p>
                          <w:permEnd w:id="809788914"/>
                          <w:p w14:paraId="6EC61E8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4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" filled="f" stroked="f" strokeweight=".5pt">
                <v:textbox>
                  <w:txbxContent>
                    <w:p w14:paraId="5D0873B2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809788914" w:edGrp="everyone"/>
                      <w:r w:rsidRPr="001922A2">
                        <w:rPr>
                          <w:b/>
                          <w:bCs/>
                        </w:rPr>
                        <w:t xml:space="preserve">Name and Title </w:t>
                      </w:r>
                    </w:p>
                    <w:p w14:paraId="284B609D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 w:rsidRPr="001922A2">
                        <w:rPr>
                          <w:b/>
                          <w:bCs/>
                        </w:rPr>
                        <w:t>(Point of contact for plan)</w:t>
                      </w:r>
                    </w:p>
                    <w:permEnd w:id="809788914"/>
                    <w:p w14:paraId="6EC61E8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USERADDRESS  \* MERGEFORMAT </w:instrText>
      </w:r>
      <w:r>
        <w:rPr>
          <w:sz w:val="36"/>
          <w:szCs w:val="36"/>
        </w:rPr>
        <w:fldChar w:fldCharType="end"/>
      </w:r>
    </w:p>
    <w:p w14:paraId="47118CE1" w14:textId="50979C15" w:rsidR="008C2394" w:rsidRDefault="008C2394" w:rsidP="008C2394">
      <w:pPr>
        <w:tabs>
          <w:tab w:val="left" w:pos="3648"/>
        </w:tabs>
        <w:rPr>
          <w:rFonts w:eastAsia="Calibri"/>
          <w:b/>
          <w:bCs/>
          <w:iCs/>
          <w:color w:val="B92454"/>
          <w:sz w:val="40"/>
          <w:szCs w:val="40"/>
        </w:rPr>
      </w:pPr>
    </w:p>
    <w:p w14:paraId="07567872" w14:textId="2E670DFE" w:rsidR="008C2394" w:rsidRPr="004C01DA" w:rsidRDefault="008C2394" w:rsidP="008C2394">
      <w:pPr>
        <w:tabs>
          <w:tab w:val="left" w:pos="3648"/>
        </w:tabs>
        <w:rPr>
          <w:sz w:val="36"/>
          <w:szCs w:val="36"/>
        </w:rPr>
      </w:pPr>
      <w:r>
        <w:rPr>
          <w:rFonts w:eastAsia="Calibri"/>
          <w:b/>
          <w:bCs/>
          <w:iCs/>
          <w:color w:val="B92454"/>
          <w:sz w:val="40"/>
          <w:szCs w:val="40"/>
        </w:rPr>
        <w:t>ELEVATE</w:t>
      </w:r>
      <w:r w:rsidRPr="007E350A">
        <w:rPr>
          <w:rFonts w:eastAsia="Calibri"/>
          <w:b/>
          <w:bCs/>
          <w:iCs/>
          <w:color w:val="B92454"/>
          <w:sz w:val="40"/>
          <w:szCs w:val="40"/>
        </w:rPr>
        <w:t xml:space="preserve"> </w:t>
      </w:r>
      <w:r>
        <w:rPr>
          <w:rFonts w:eastAsia="Calibri"/>
          <w:b/>
          <w:bCs/>
          <w:iCs/>
          <w:color w:val="B92454"/>
          <w:sz w:val="40"/>
          <w:szCs w:val="40"/>
        </w:rPr>
        <w:t xml:space="preserve">PROGRAM </w:t>
      </w:r>
      <w:r w:rsidRPr="007E350A">
        <w:rPr>
          <w:rFonts w:eastAsia="Calibri"/>
          <w:b/>
          <w:bCs/>
          <w:iCs/>
          <w:color w:val="B92454"/>
          <w:sz w:val="40"/>
          <w:szCs w:val="40"/>
        </w:rPr>
        <w:t>PLAN</w:t>
      </w:r>
      <w:r>
        <w:rPr>
          <w:rFonts w:eastAsia="Calibri"/>
          <w:b/>
          <w:bCs/>
          <w:iCs/>
          <w:color w:val="B92454"/>
          <w:sz w:val="40"/>
          <w:szCs w:val="40"/>
        </w:rPr>
        <w:br/>
      </w:r>
      <w:r>
        <w:t>Directions: Use this chart to write down your SMART goals for the upcoming year.</w:t>
      </w:r>
      <w:r>
        <w:br/>
        <w:t>Return to this chart often during the year to reflect on action steps, challenges, and resources.</w:t>
      </w:r>
      <w:r w:rsidRPr="002C77D6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anchor distT="0" distB="0" distL="114300" distR="114300" simplePos="0" relativeHeight="251726848" behindDoc="1" locked="1" layoutInCell="1" allowOverlap="1" wp14:anchorId="1A72FDB5" wp14:editId="487BCB4A">
            <wp:simplePos x="0" y="0"/>
            <wp:positionH relativeFrom="margin">
              <wp:posOffset>6991985</wp:posOffset>
            </wp:positionH>
            <wp:positionV relativeFrom="page">
              <wp:posOffset>7012940</wp:posOffset>
            </wp:positionV>
            <wp:extent cx="2176145" cy="474980"/>
            <wp:effectExtent l="0" t="0" r="0" b="0"/>
            <wp:wrapNone/>
            <wp:docPr id="393674024" name="Picture 39367402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2C40D8" w14:paraId="4E574B69" w14:textId="77777777" w:rsidTr="00B423E1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65B0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Focus Area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D43A" w14:textId="63CD1063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Smart </w:t>
            </w:r>
            <w:r w:rsidRPr="00705F1B">
              <w:rPr>
                <w:b/>
                <w:sz w:val="21"/>
                <w:szCs w:val="21"/>
              </w:rPr>
              <w:t>Goal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6CE5" w14:textId="2A37FB71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 xml:space="preserve">Action steps: What needs to happen to achieve the goal?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4D09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bCs/>
                <w:sz w:val="21"/>
                <w:szCs w:val="21"/>
              </w:rPr>
              <w:t>Current Reality, Challenges, or Barriers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137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What resources are needed?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4A6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Who will do this?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D054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By what date?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2196" w14:textId="62A5B80C" w:rsidR="008C2394" w:rsidRPr="00705F1B" w:rsidRDefault="003D3C4C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How are you tracking progress?</w:t>
            </w:r>
          </w:p>
        </w:tc>
      </w:tr>
      <w:tr w:rsidR="008C2394" w14:paraId="24EAB9D4" w14:textId="77777777" w:rsidTr="00B423E1">
        <w:trPr>
          <w:trHeight w:val="1937"/>
        </w:trPr>
        <w:sdt>
          <w:sdtPr>
            <w:rPr>
              <w:rStyle w:val="normaltextrun"/>
              <w:rFonts w:ascii="Calibri" w:hAnsi="Calibri" w:cs="Calibri"/>
              <w:color w:val="000000" w:themeColor="text1"/>
            </w:rPr>
            <w:id w:val="-1428413272"/>
            <w:placeholder>
              <w:docPart w:val="9869BF24D72D45B184DC0294F60B49FF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77777777" w:rsidR="008C2394" w:rsidRPr="00CC2C92" w:rsidRDefault="008C2394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</w:rPr>
                </w:pPr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1654619823" w:displacedByCustomXml="next"/>
          </w:sdtContent>
        </w:sdt>
        <w:permStart w:id="1888106188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888106188"/>
          </w:p>
        </w:tc>
        <w:permStart w:id="166668717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7A3F" w14:textId="45A4129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66668717"/>
          </w:p>
        </w:tc>
        <w:permStart w:id="225983595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1F0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25983595"/>
          </w:p>
        </w:tc>
        <w:permStart w:id="100364450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717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003644509"/>
          </w:p>
        </w:tc>
        <w:permStart w:id="1612130729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77777777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2061860578"/>
                <w:placeholder>
                  <w:docPart w:val="CDEF4A269A4B4E4CA6F450BCC35285AE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1903107910"/>
              </w:sdtContent>
            </w:sdt>
          </w:p>
        </w:tc>
        <w:permStart w:id="837747139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2BE" w14:textId="66B5ADF9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65CCF">
              <w:t>Ex: at monthly staff meetings</w:t>
            </w:r>
            <w:r>
              <w:rPr>
                <w:sz w:val="28"/>
                <w:szCs w:val="28"/>
              </w:rPr>
              <w:fldChar w:fldCharType="end"/>
            </w:r>
            <w:permEnd w:id="837747139"/>
          </w:p>
        </w:tc>
      </w:tr>
      <w:tr w:rsidR="008C2394" w14:paraId="126C730A" w14:textId="77777777" w:rsidTr="00B423E1">
        <w:trPr>
          <w:trHeight w:val="1808"/>
        </w:trPr>
        <w:sdt>
          <w:sdt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4CAE2A43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554A3C" w:rsidRDefault="00000000" w:rsidP="00B423E1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86362742"/>
          </w:p>
        </w:tc>
      </w:tr>
      <w:tr w:rsidR="008C2394" w14:paraId="55BE825B" w14:textId="77777777" w:rsidTr="00B423E1">
        <w:trPr>
          <w:trHeight w:val="1790"/>
        </w:trPr>
        <w:sdt>
          <w:sdt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79FCAE6A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298687965"/>
          </w:p>
        </w:tc>
      </w:tr>
    </w:tbl>
    <w:p w14:paraId="1AD33984" w14:textId="4CFA93A9" w:rsidR="006F50C1" w:rsidRPr="004F7CFD" w:rsidRDefault="003D1D75" w:rsidP="00797BAB">
      <w:pPr>
        <w:tabs>
          <w:tab w:val="left" w:pos="10728"/>
        </w:tabs>
        <w:rPr>
          <w:sz w:val="40"/>
          <w:szCs w:val="40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D6F21A" wp14:editId="65039205">
                <wp:simplePos x="0" y="0"/>
                <wp:positionH relativeFrom="column">
                  <wp:posOffset>1781175</wp:posOffset>
                </wp:positionH>
                <wp:positionV relativeFrom="paragraph">
                  <wp:posOffset>4382770</wp:posOffset>
                </wp:positionV>
                <wp:extent cx="2360930" cy="1404620"/>
                <wp:effectExtent l="0" t="0" r="22860" b="13970"/>
                <wp:wrapNone/>
                <wp:docPr id="1624029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C53D" w14:textId="7BEE84A5" w:rsidR="003D1D75" w:rsidRDefault="002E4691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6F21A" id="_x0000_s1035" type="#_x0000_t202" style="position:absolute;margin-left:140.25pt;margin-top:345.1pt;width:185.9pt;height:110.6pt;z-index:251748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hg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" strokecolor="white [3212]">
                <v:textbox style="mso-fit-shape-to-text:t">
                  <w:txbxContent>
                    <w:p w14:paraId="5B54C53D" w14:textId="7BEE84A5" w:rsidR="003D1D75" w:rsidRDefault="002E4691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8C2394">
        <w:rPr>
          <w:noProof/>
        </w:rPr>
        <w:drawing>
          <wp:anchor distT="0" distB="0" distL="114300" distR="114300" simplePos="0" relativeHeight="251719680" behindDoc="1" locked="0" layoutInCell="1" allowOverlap="1" wp14:anchorId="79C7FA9F" wp14:editId="3D2203BF">
            <wp:simplePos x="0" y="0"/>
            <wp:positionH relativeFrom="margin">
              <wp:posOffset>-195943</wp:posOffset>
            </wp:positionH>
            <wp:positionV relativeFrom="page">
              <wp:posOffset>6944995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270288173" name="Picture 270288173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0C1" w:rsidRPr="004F7CFD" w:rsidSect="000C116D">
      <w:pgSz w:w="15840" w:h="12240" w:orient="landscape" w:code="1"/>
      <w:pgMar w:top="720" w:right="720" w:bottom="720" w:left="720" w:header="864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494C" w14:textId="77777777" w:rsidR="003C6E14" w:rsidRDefault="003C6E14" w:rsidP="00B06046">
      <w:pPr>
        <w:spacing w:after="0" w:line="240" w:lineRule="auto"/>
      </w:pPr>
      <w:r>
        <w:separator/>
      </w:r>
    </w:p>
  </w:endnote>
  <w:endnote w:type="continuationSeparator" w:id="0">
    <w:p w14:paraId="16F4EFFA" w14:textId="77777777" w:rsidR="003C6E14" w:rsidRDefault="003C6E14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A53C" w14:textId="77777777" w:rsidR="003C6E14" w:rsidRDefault="003C6E14" w:rsidP="00B06046">
      <w:pPr>
        <w:spacing w:after="0" w:line="240" w:lineRule="auto"/>
      </w:pPr>
      <w:r>
        <w:separator/>
      </w:r>
    </w:p>
  </w:footnote>
  <w:footnote w:type="continuationSeparator" w:id="0">
    <w:p w14:paraId="01893499" w14:textId="77777777" w:rsidR="003C6E14" w:rsidRDefault="003C6E14" w:rsidP="00B0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0bNgiJMUMygAlDN3qslV673npTliNZTH6bYxYjN2AGqwlzYROEAint/7pBm05u+XVnvN1I7ss8+A3uwwdi9oA==" w:salt="+GbJA6ChumcJLePlGu2/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7B65"/>
    <w:rsid w:val="00053817"/>
    <w:rsid w:val="0008683D"/>
    <w:rsid w:val="000A39F0"/>
    <w:rsid w:val="000B233E"/>
    <w:rsid w:val="000B6253"/>
    <w:rsid w:val="000C116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B16A7"/>
    <w:rsid w:val="001C171E"/>
    <w:rsid w:val="001E08AC"/>
    <w:rsid w:val="001E2801"/>
    <w:rsid w:val="001E2AC8"/>
    <w:rsid w:val="001F0BD6"/>
    <w:rsid w:val="001F5C64"/>
    <w:rsid w:val="002227A0"/>
    <w:rsid w:val="00265BD4"/>
    <w:rsid w:val="00277EE4"/>
    <w:rsid w:val="002E1778"/>
    <w:rsid w:val="002E31A3"/>
    <w:rsid w:val="002E4691"/>
    <w:rsid w:val="002E69B2"/>
    <w:rsid w:val="00312F21"/>
    <w:rsid w:val="00327373"/>
    <w:rsid w:val="0033653D"/>
    <w:rsid w:val="00364A30"/>
    <w:rsid w:val="00395DE8"/>
    <w:rsid w:val="003A100B"/>
    <w:rsid w:val="003A7E49"/>
    <w:rsid w:val="003B1F12"/>
    <w:rsid w:val="003C17B9"/>
    <w:rsid w:val="003C1D7D"/>
    <w:rsid w:val="003C6E14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76840"/>
    <w:rsid w:val="004813E2"/>
    <w:rsid w:val="0048338F"/>
    <w:rsid w:val="004C01DA"/>
    <w:rsid w:val="004D05ED"/>
    <w:rsid w:val="004F7CFD"/>
    <w:rsid w:val="00511237"/>
    <w:rsid w:val="00537FE9"/>
    <w:rsid w:val="00554A3C"/>
    <w:rsid w:val="00556437"/>
    <w:rsid w:val="00575409"/>
    <w:rsid w:val="00596874"/>
    <w:rsid w:val="005A48F2"/>
    <w:rsid w:val="005C4E44"/>
    <w:rsid w:val="005F59BE"/>
    <w:rsid w:val="00655138"/>
    <w:rsid w:val="00687F1A"/>
    <w:rsid w:val="006B0767"/>
    <w:rsid w:val="006E0873"/>
    <w:rsid w:val="006F50C1"/>
    <w:rsid w:val="007070E4"/>
    <w:rsid w:val="00722B3C"/>
    <w:rsid w:val="007420D7"/>
    <w:rsid w:val="00746F71"/>
    <w:rsid w:val="00754CB0"/>
    <w:rsid w:val="00765CCF"/>
    <w:rsid w:val="0078418C"/>
    <w:rsid w:val="00784AF6"/>
    <w:rsid w:val="00797BAB"/>
    <w:rsid w:val="007A7B8E"/>
    <w:rsid w:val="007B2698"/>
    <w:rsid w:val="007C1DD2"/>
    <w:rsid w:val="007E4370"/>
    <w:rsid w:val="0082511F"/>
    <w:rsid w:val="008265A4"/>
    <w:rsid w:val="00836BE5"/>
    <w:rsid w:val="00871286"/>
    <w:rsid w:val="008810EF"/>
    <w:rsid w:val="0088397E"/>
    <w:rsid w:val="00887594"/>
    <w:rsid w:val="008A7B8A"/>
    <w:rsid w:val="008B0A3A"/>
    <w:rsid w:val="008B30F0"/>
    <w:rsid w:val="008C2394"/>
    <w:rsid w:val="008E02E4"/>
    <w:rsid w:val="008F1175"/>
    <w:rsid w:val="00900C0D"/>
    <w:rsid w:val="009462E6"/>
    <w:rsid w:val="009465C6"/>
    <w:rsid w:val="00956FFC"/>
    <w:rsid w:val="00986F89"/>
    <w:rsid w:val="009A115D"/>
    <w:rsid w:val="009A7E1B"/>
    <w:rsid w:val="00A92923"/>
    <w:rsid w:val="00A93EF5"/>
    <w:rsid w:val="00AA0D6D"/>
    <w:rsid w:val="00AF43FF"/>
    <w:rsid w:val="00AF6B3B"/>
    <w:rsid w:val="00B06046"/>
    <w:rsid w:val="00B22E86"/>
    <w:rsid w:val="00B30302"/>
    <w:rsid w:val="00B33BED"/>
    <w:rsid w:val="00B475D9"/>
    <w:rsid w:val="00B71706"/>
    <w:rsid w:val="00B82AEE"/>
    <w:rsid w:val="00B92170"/>
    <w:rsid w:val="00BA5F0E"/>
    <w:rsid w:val="00BB6209"/>
    <w:rsid w:val="00BB6C04"/>
    <w:rsid w:val="00BB7F76"/>
    <w:rsid w:val="00BC4D6C"/>
    <w:rsid w:val="00BD48EB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78B4"/>
    <w:rsid w:val="00C94FC1"/>
    <w:rsid w:val="00CA23EF"/>
    <w:rsid w:val="00CC2C92"/>
    <w:rsid w:val="00CF63B6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A1AF8"/>
    <w:rsid w:val="00EE6337"/>
    <w:rsid w:val="00EF6C90"/>
    <w:rsid w:val="00F00DB4"/>
    <w:rsid w:val="00F17F96"/>
    <w:rsid w:val="00F23011"/>
    <w:rsid w:val="00F47C87"/>
    <w:rsid w:val="00F50C6F"/>
    <w:rsid w:val="00F60DDC"/>
    <w:rsid w:val="00F65F42"/>
    <w:rsid w:val="00F83508"/>
    <w:rsid w:val="00F91B56"/>
    <w:rsid w:val="00F92547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VxYV7v2Wh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toec.org/elevate/service-navig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create-program-plan/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4CEE"/>
    <w:rsid w:val="001007DD"/>
    <w:rsid w:val="001661FE"/>
    <w:rsid w:val="001B13E4"/>
    <w:rsid w:val="001E4C8D"/>
    <w:rsid w:val="00206B71"/>
    <w:rsid w:val="002459CA"/>
    <w:rsid w:val="002929E1"/>
    <w:rsid w:val="002D3FE6"/>
    <w:rsid w:val="002E71AF"/>
    <w:rsid w:val="004A0C56"/>
    <w:rsid w:val="005001DB"/>
    <w:rsid w:val="005169B9"/>
    <w:rsid w:val="005A0E76"/>
    <w:rsid w:val="005E3548"/>
    <w:rsid w:val="006263D2"/>
    <w:rsid w:val="00646F12"/>
    <w:rsid w:val="006949D0"/>
    <w:rsid w:val="006B2643"/>
    <w:rsid w:val="006C4635"/>
    <w:rsid w:val="006E1975"/>
    <w:rsid w:val="00724A15"/>
    <w:rsid w:val="007640DA"/>
    <w:rsid w:val="007A5F35"/>
    <w:rsid w:val="00883452"/>
    <w:rsid w:val="008F59DD"/>
    <w:rsid w:val="00962868"/>
    <w:rsid w:val="009C00C5"/>
    <w:rsid w:val="00A03BB9"/>
    <w:rsid w:val="00A2412A"/>
    <w:rsid w:val="00A5116C"/>
    <w:rsid w:val="00A618B3"/>
    <w:rsid w:val="00A74222"/>
    <w:rsid w:val="00B657F1"/>
    <w:rsid w:val="00BB7F37"/>
    <w:rsid w:val="00CF2FA4"/>
    <w:rsid w:val="00D15EF0"/>
    <w:rsid w:val="00D811BD"/>
    <w:rsid w:val="00D821BA"/>
    <w:rsid w:val="00E754C6"/>
    <w:rsid w:val="00EC5395"/>
    <w:rsid w:val="00F45C13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Eliza Gladwin</cp:lastModifiedBy>
  <cp:revision>4</cp:revision>
  <dcterms:created xsi:type="dcterms:W3CDTF">2023-08-07T15:34:00Z</dcterms:created>
  <dcterms:modified xsi:type="dcterms:W3CDTF">2023-08-08T14:54:00Z</dcterms:modified>
</cp:coreProperties>
</file>